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E6ED8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C513B" w:rsidRPr="002C513B">
        <w:t xml:space="preserve"> </w:t>
      </w:r>
      <w:r w:rsidR="002C513B" w:rsidRPr="002C513B">
        <w:rPr>
          <w:b/>
          <w:sz w:val="26"/>
          <w:szCs w:val="26"/>
        </w:rPr>
        <w:t>Минская ул, дом 2-8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C7" w:rsidRDefault="000A65C7" w:rsidP="000A65C7">
      <w:r>
        <w:separator/>
      </w:r>
    </w:p>
  </w:endnote>
  <w:endnote w:type="continuationSeparator" w:id="0">
    <w:p w:rsidR="000A65C7" w:rsidRDefault="000A65C7" w:rsidP="000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C7" w:rsidRDefault="000A65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C7" w:rsidRDefault="000A65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C7" w:rsidRDefault="000A65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C7" w:rsidRDefault="000A65C7" w:rsidP="000A65C7">
      <w:r>
        <w:separator/>
      </w:r>
    </w:p>
  </w:footnote>
  <w:footnote w:type="continuationSeparator" w:id="0">
    <w:p w:rsidR="000A65C7" w:rsidRDefault="000A65C7" w:rsidP="000A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C7" w:rsidRDefault="000A65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C7" w:rsidRDefault="000A65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C7" w:rsidRDefault="000A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A65C7"/>
    <w:rsid w:val="000E5452"/>
    <w:rsid w:val="002C513B"/>
    <w:rsid w:val="002E6C13"/>
    <w:rsid w:val="002E6ED8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AF37BA-0369-4608-B35A-006B5B55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C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A6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A65C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A6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